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9124" w14:textId="77777777" w:rsidR="006F4C20" w:rsidRDefault="006F4C20" w:rsidP="006F4C20">
      <w:pPr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：</w:t>
      </w:r>
    </w:p>
    <w:p w14:paraId="6C68E3BF" w14:textId="77777777" w:rsidR="006F4C20" w:rsidRDefault="006F4C20" w:rsidP="006F4C2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自动化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工程学院创新创业学分讲座报告登记表</w:t>
      </w:r>
    </w:p>
    <w:tbl>
      <w:tblPr>
        <w:tblpPr w:leftFromText="180" w:rightFromText="180" w:vertAnchor="text" w:horzAnchor="page" w:tblpXSpec="center" w:tblpY="25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294"/>
        <w:gridCol w:w="2645"/>
        <w:gridCol w:w="2360"/>
      </w:tblGrid>
      <w:tr w:rsidR="006F4C20" w14:paraId="7C3AC509" w14:textId="77777777" w:rsidTr="00A67FF1">
        <w:trPr>
          <w:trHeight w:val="411"/>
        </w:trPr>
        <w:tc>
          <w:tcPr>
            <w:tcW w:w="2335" w:type="dxa"/>
          </w:tcPr>
          <w:p w14:paraId="0EF61625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2294" w:type="dxa"/>
          </w:tcPr>
          <w:p w14:paraId="11BC3162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45" w:type="dxa"/>
          </w:tcPr>
          <w:p w14:paraId="7BBF28F5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2360" w:type="dxa"/>
          </w:tcPr>
          <w:p w14:paraId="6F932D39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4C20" w14:paraId="2440D398" w14:textId="77777777" w:rsidTr="00A67FF1">
        <w:trPr>
          <w:trHeight w:val="527"/>
        </w:trPr>
        <w:tc>
          <w:tcPr>
            <w:tcW w:w="2335" w:type="dxa"/>
          </w:tcPr>
          <w:p w14:paraId="75A5E8AC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294" w:type="dxa"/>
          </w:tcPr>
          <w:p w14:paraId="78DBF8CE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45" w:type="dxa"/>
          </w:tcPr>
          <w:p w14:paraId="29E4ED73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班级</w:t>
            </w:r>
          </w:p>
        </w:tc>
        <w:tc>
          <w:tcPr>
            <w:tcW w:w="2360" w:type="dxa"/>
          </w:tcPr>
          <w:p w14:paraId="4E761CEF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4C20" w14:paraId="120B649C" w14:textId="77777777" w:rsidTr="00A67FF1">
        <w:trPr>
          <w:trHeight w:val="527"/>
        </w:trPr>
        <w:tc>
          <w:tcPr>
            <w:tcW w:w="2335" w:type="dxa"/>
          </w:tcPr>
          <w:p w14:paraId="66022EBB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讲座名称</w:t>
            </w:r>
          </w:p>
        </w:tc>
        <w:tc>
          <w:tcPr>
            <w:tcW w:w="7299" w:type="dxa"/>
            <w:gridSpan w:val="3"/>
          </w:tcPr>
          <w:p w14:paraId="7CC7A4D4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4C20" w14:paraId="1AD7C268" w14:textId="77777777" w:rsidTr="00A67FF1">
        <w:trPr>
          <w:trHeight w:val="527"/>
        </w:trPr>
        <w:tc>
          <w:tcPr>
            <w:tcW w:w="2335" w:type="dxa"/>
          </w:tcPr>
          <w:p w14:paraId="5A1F776F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讲座时间、地点</w:t>
            </w:r>
          </w:p>
        </w:tc>
        <w:tc>
          <w:tcPr>
            <w:tcW w:w="7299" w:type="dxa"/>
            <w:gridSpan w:val="3"/>
          </w:tcPr>
          <w:p w14:paraId="0435B119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4C20" w14:paraId="7E3C9918" w14:textId="77777777" w:rsidTr="00A67FF1">
        <w:trPr>
          <w:trHeight w:val="527"/>
        </w:trPr>
        <w:tc>
          <w:tcPr>
            <w:tcW w:w="2335" w:type="dxa"/>
          </w:tcPr>
          <w:p w14:paraId="6249DDB4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主讲人</w:t>
            </w:r>
          </w:p>
        </w:tc>
        <w:tc>
          <w:tcPr>
            <w:tcW w:w="7299" w:type="dxa"/>
            <w:gridSpan w:val="3"/>
          </w:tcPr>
          <w:p w14:paraId="46CB3EFF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4C20" w14:paraId="74FE7FD5" w14:textId="77777777" w:rsidTr="00A67FF1">
        <w:trPr>
          <w:trHeight w:val="4115"/>
        </w:trPr>
        <w:tc>
          <w:tcPr>
            <w:tcW w:w="9634" w:type="dxa"/>
            <w:gridSpan w:val="4"/>
          </w:tcPr>
          <w:p w14:paraId="75CA3376" w14:textId="77777777" w:rsidR="006F4C20" w:rsidRDefault="006F4C20" w:rsidP="00A67FF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个人心得体会：（</w:t>
            </w:r>
            <w:r>
              <w:rPr>
                <w:rFonts w:ascii="Times New Roman" w:hAnsi="Times New Roman" w:cs="Times New Roman"/>
                <w:color w:val="000000" w:themeColor="text1"/>
              </w:rPr>
              <w:t>不少于</w:t>
            </w: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字，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可加页；</w:t>
            </w:r>
            <w:r>
              <w:rPr>
                <w:rFonts w:ascii="Times New Roman" w:hAnsi="Times New Roman" w:cs="Times New Roman"/>
                <w:color w:val="000000" w:themeColor="text1"/>
              </w:rPr>
              <w:t>严禁抄袭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）</w:t>
            </w:r>
          </w:p>
          <w:p w14:paraId="69253EE9" w14:textId="77777777" w:rsidR="006F4C20" w:rsidRDefault="006F4C20" w:rsidP="00A67FF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4EB5306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2DCF9F9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26EBBC5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D264722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083E9FF" w14:textId="77777777" w:rsidR="006F4C20" w:rsidRDefault="006F4C20" w:rsidP="00A67FF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FB4C537" w14:textId="77777777" w:rsidR="006F4C20" w:rsidRDefault="006F4C20" w:rsidP="00A6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4C20" w14:paraId="041418AA" w14:textId="77777777" w:rsidTr="00A67FF1">
        <w:trPr>
          <w:trHeight w:val="3785"/>
        </w:trPr>
        <w:tc>
          <w:tcPr>
            <w:tcW w:w="9634" w:type="dxa"/>
            <w:gridSpan w:val="4"/>
          </w:tcPr>
          <w:p w14:paraId="627AF8B3" w14:textId="77777777" w:rsidR="006F4C20" w:rsidRDefault="006F4C20" w:rsidP="00A67FF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证明材料：（线上会议的截图（需包含自己的名字），或线下讲座的照片（自己需入镜））</w:t>
            </w:r>
          </w:p>
          <w:p w14:paraId="22A3E1A4" w14:textId="77777777" w:rsidR="006F4C20" w:rsidRDefault="006F4C20" w:rsidP="00A67FF1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</w:tbl>
    <w:p w14:paraId="1202DB32" w14:textId="77777777" w:rsidR="006F4C20" w:rsidRPr="006C1CB7" w:rsidRDefault="006F4C20" w:rsidP="006F4C20">
      <w:pPr>
        <w:spacing w:beforeLines="50" w:before="156" w:line="360" w:lineRule="auto"/>
        <w:ind w:right="1123" w:firstLineChars="2100" w:firstLine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>学生签名：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6C1CB7">
        <w:rPr>
          <w:rFonts w:ascii="Times New Roman" w:hAnsi="Times New Roman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</w:p>
    <w:p w14:paraId="5078BF09" w14:textId="6C3BDD3C" w:rsidR="00F8235B" w:rsidRDefault="006F4C20" w:rsidP="006F4C20">
      <w:pPr>
        <w:spacing w:line="360" w:lineRule="auto"/>
        <w:jc w:val="center"/>
        <w:rPr>
          <w:rFonts w:hint="eastAsia"/>
        </w:rPr>
      </w:pP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6C1C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C1CB7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F8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0"/>
    <w:rsid w:val="005D5266"/>
    <w:rsid w:val="006F4C20"/>
    <w:rsid w:val="00846E7C"/>
    <w:rsid w:val="00C946A0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05BE"/>
  <w15:chartTrackingRefBased/>
  <w15:docId w15:val="{E896B427-BAB5-438D-85F1-9C54B74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fzh huang</dc:creator>
  <cp:keywords/>
  <dc:description/>
  <cp:lastModifiedBy>fzh huang</cp:lastModifiedBy>
  <cp:revision>1</cp:revision>
  <dcterms:created xsi:type="dcterms:W3CDTF">2024-09-12T01:01:00Z</dcterms:created>
  <dcterms:modified xsi:type="dcterms:W3CDTF">2024-09-12T01:02:00Z</dcterms:modified>
</cp:coreProperties>
</file>